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875A2" w14:textId="363D8E36" w:rsidR="00B95CCE" w:rsidRPr="00750985" w:rsidRDefault="00B95CCE" w:rsidP="00750985">
      <w:pPr>
        <w:jc w:val="center"/>
        <w:rPr>
          <w:rFonts w:asciiTheme="majorHAnsi" w:eastAsiaTheme="majorEastAsia" w:hAnsiTheme="majorHAnsi" w:cstheme="majorHAnsi"/>
          <w:b/>
          <w:spacing w:val="-10"/>
          <w:kern w:val="28"/>
          <w:sz w:val="36"/>
          <w:szCs w:val="36"/>
        </w:rPr>
      </w:pPr>
      <w:r w:rsidRPr="00750985">
        <w:rPr>
          <w:rFonts w:cstheme="majorHAnsi"/>
          <w:b/>
          <w:sz w:val="36"/>
          <w:szCs w:val="36"/>
        </w:rPr>
        <w:t>Rubric</w:t>
      </w:r>
      <w:r w:rsidR="00AB5474" w:rsidRPr="00750985">
        <w:rPr>
          <w:rFonts w:cstheme="majorHAnsi"/>
          <w:b/>
          <w:sz w:val="36"/>
          <w:szCs w:val="36"/>
        </w:rPr>
        <w:t xml:space="preserve"> Template</w:t>
      </w:r>
      <w:r w:rsidR="00AB5474" w:rsidRPr="00750985">
        <w:rPr>
          <w:rFonts w:cstheme="majorHAnsi"/>
          <w:b/>
          <w:sz w:val="36"/>
          <w:szCs w:val="36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B95CCE" w:rsidRPr="00AB5474" w14:paraId="0D07AE1C" w14:textId="77777777" w:rsidTr="00C30A81">
        <w:tc>
          <w:tcPr>
            <w:tcW w:w="3237" w:type="dxa"/>
            <w:shd w:val="clear" w:color="auto" w:fill="E7E6E6" w:themeFill="background2"/>
          </w:tcPr>
          <w:p w14:paraId="65258092" w14:textId="77777777" w:rsidR="00B95CCE" w:rsidRPr="00AB5474" w:rsidRDefault="00B95CCE" w:rsidP="00AB5474">
            <w:pPr>
              <w:jc w:val="center"/>
              <w:rPr>
                <w:rFonts w:ascii="Bahnschrift SemiBold" w:hAnsi="Bahnschrift SemiBold"/>
                <w:sz w:val="24"/>
                <w:szCs w:val="24"/>
              </w:rPr>
            </w:pPr>
            <w:r w:rsidRPr="00AB5474">
              <w:rPr>
                <w:rFonts w:ascii="Bahnschrift SemiBold" w:hAnsi="Bahnschrift SemiBold"/>
                <w:sz w:val="24"/>
                <w:szCs w:val="24"/>
              </w:rPr>
              <w:t>Criteria</w:t>
            </w:r>
          </w:p>
        </w:tc>
        <w:tc>
          <w:tcPr>
            <w:tcW w:w="3237" w:type="dxa"/>
            <w:shd w:val="clear" w:color="auto" w:fill="E7E6E6" w:themeFill="background2"/>
          </w:tcPr>
          <w:p w14:paraId="6AC24E22" w14:textId="77777777" w:rsidR="00B95CCE" w:rsidRPr="00AB5474" w:rsidRDefault="00B95CCE" w:rsidP="00AB5474">
            <w:pPr>
              <w:jc w:val="center"/>
              <w:rPr>
                <w:rFonts w:ascii="Bahnschrift SemiBold" w:hAnsi="Bahnschrift SemiBold"/>
                <w:sz w:val="24"/>
                <w:szCs w:val="24"/>
              </w:rPr>
            </w:pPr>
            <w:r w:rsidRPr="00AB5474">
              <w:rPr>
                <w:rFonts w:ascii="Bahnschrift SemiBold" w:hAnsi="Bahnschrift SemiBold"/>
                <w:sz w:val="24"/>
                <w:szCs w:val="24"/>
              </w:rPr>
              <w:t>Exceeds</w:t>
            </w:r>
          </w:p>
        </w:tc>
        <w:tc>
          <w:tcPr>
            <w:tcW w:w="3238" w:type="dxa"/>
            <w:shd w:val="clear" w:color="auto" w:fill="E7E6E6" w:themeFill="background2"/>
          </w:tcPr>
          <w:p w14:paraId="3B3C5A2D" w14:textId="77777777" w:rsidR="00B95CCE" w:rsidRPr="00AB5474" w:rsidRDefault="00B95CCE" w:rsidP="00AB5474">
            <w:pPr>
              <w:jc w:val="center"/>
              <w:rPr>
                <w:rFonts w:ascii="Bahnschrift SemiBold" w:hAnsi="Bahnschrift SemiBold"/>
                <w:sz w:val="24"/>
                <w:szCs w:val="24"/>
              </w:rPr>
            </w:pPr>
            <w:r w:rsidRPr="00AB5474">
              <w:rPr>
                <w:rFonts w:ascii="Bahnschrift SemiBold" w:hAnsi="Bahnschrift SemiBold"/>
                <w:sz w:val="24"/>
                <w:szCs w:val="24"/>
              </w:rPr>
              <w:t>Meets</w:t>
            </w:r>
          </w:p>
        </w:tc>
        <w:tc>
          <w:tcPr>
            <w:tcW w:w="3238" w:type="dxa"/>
            <w:shd w:val="clear" w:color="auto" w:fill="E7E6E6" w:themeFill="background2"/>
          </w:tcPr>
          <w:p w14:paraId="155C3270" w14:textId="77777777" w:rsidR="00B95CCE" w:rsidRPr="00AB5474" w:rsidRDefault="00B95CCE" w:rsidP="00AB5474">
            <w:pPr>
              <w:jc w:val="center"/>
              <w:rPr>
                <w:rFonts w:ascii="Bahnschrift SemiBold" w:hAnsi="Bahnschrift SemiBold"/>
                <w:sz w:val="24"/>
                <w:szCs w:val="24"/>
              </w:rPr>
            </w:pPr>
            <w:r w:rsidRPr="00AB5474">
              <w:rPr>
                <w:rFonts w:ascii="Bahnschrift SemiBold" w:hAnsi="Bahnschrift SemiBold"/>
                <w:sz w:val="24"/>
                <w:szCs w:val="24"/>
              </w:rPr>
              <w:t>Approaches</w:t>
            </w:r>
          </w:p>
        </w:tc>
      </w:tr>
      <w:tr w:rsidR="00B95CCE" w:rsidRPr="00AB5474" w14:paraId="4D851E64" w14:textId="77777777" w:rsidTr="00C30A81">
        <w:tc>
          <w:tcPr>
            <w:tcW w:w="3237" w:type="dxa"/>
            <w:shd w:val="clear" w:color="auto" w:fill="F2F2F2" w:themeFill="background1" w:themeFillShade="F2"/>
          </w:tcPr>
          <w:p w14:paraId="7AAF1D38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2B00DE43" w14:textId="77777777" w:rsidR="00B95CCE" w:rsidRPr="00AB5474" w:rsidRDefault="00B95CCE" w:rsidP="00B95CCE">
            <w:pPr>
              <w:rPr>
                <w:sz w:val="24"/>
                <w:szCs w:val="24"/>
              </w:rPr>
            </w:pPr>
          </w:p>
          <w:p w14:paraId="5B5B7FFD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6049E9F8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  <w:r w:rsidRPr="00AB5474">
              <w:rPr>
                <w:sz w:val="24"/>
                <w:szCs w:val="24"/>
              </w:rPr>
              <w:br/>
            </w:r>
          </w:p>
        </w:tc>
        <w:tc>
          <w:tcPr>
            <w:tcW w:w="3237" w:type="dxa"/>
          </w:tcPr>
          <w:p w14:paraId="0EA1BFDD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6E4A42EB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31F63612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</w:tr>
      <w:tr w:rsidR="00B95CCE" w:rsidRPr="00AB5474" w14:paraId="6A717260" w14:textId="77777777" w:rsidTr="00C30A81">
        <w:tc>
          <w:tcPr>
            <w:tcW w:w="3237" w:type="dxa"/>
            <w:shd w:val="clear" w:color="auto" w:fill="F2F2F2" w:themeFill="background1" w:themeFillShade="F2"/>
          </w:tcPr>
          <w:p w14:paraId="06EBB19B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1B094188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4D23B70D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6E3253D9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1BC79BC7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7" w:type="dxa"/>
          </w:tcPr>
          <w:p w14:paraId="53AFE327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1DAA4269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27C2778F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</w:tr>
      <w:tr w:rsidR="00B95CCE" w:rsidRPr="00AB5474" w14:paraId="105C1511" w14:textId="77777777" w:rsidTr="00C30A81">
        <w:tc>
          <w:tcPr>
            <w:tcW w:w="3237" w:type="dxa"/>
            <w:shd w:val="clear" w:color="auto" w:fill="F2F2F2" w:themeFill="background1" w:themeFillShade="F2"/>
          </w:tcPr>
          <w:p w14:paraId="1D3DCD61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66FCC96B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0AC7FD25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35471DCE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044F2582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7" w:type="dxa"/>
          </w:tcPr>
          <w:p w14:paraId="6B5E8C25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25334FD2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3C89DFD0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</w:tr>
      <w:tr w:rsidR="00B95CCE" w:rsidRPr="00AB5474" w14:paraId="14D29351" w14:textId="77777777" w:rsidTr="00C30A81">
        <w:tc>
          <w:tcPr>
            <w:tcW w:w="3237" w:type="dxa"/>
            <w:shd w:val="clear" w:color="auto" w:fill="F2F2F2" w:themeFill="background1" w:themeFillShade="F2"/>
          </w:tcPr>
          <w:p w14:paraId="37A0F33C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34A01845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7CCFCFE0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4B66C926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413F8B8D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7" w:type="dxa"/>
          </w:tcPr>
          <w:p w14:paraId="3DD96468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57EDCEDC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5925A909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</w:tr>
      <w:tr w:rsidR="00B95CCE" w:rsidRPr="00AB5474" w14:paraId="4198DC13" w14:textId="77777777" w:rsidTr="00C30A81">
        <w:tc>
          <w:tcPr>
            <w:tcW w:w="3237" w:type="dxa"/>
            <w:shd w:val="clear" w:color="auto" w:fill="F2F2F2" w:themeFill="background1" w:themeFillShade="F2"/>
          </w:tcPr>
          <w:p w14:paraId="6D6A441E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20C42DDC" w14:textId="77777777" w:rsidR="00B95CCE" w:rsidRPr="00AB5474" w:rsidRDefault="00B95CCE" w:rsidP="00B95CCE">
            <w:pPr>
              <w:rPr>
                <w:sz w:val="24"/>
                <w:szCs w:val="24"/>
              </w:rPr>
            </w:pPr>
          </w:p>
          <w:p w14:paraId="2120073F" w14:textId="77777777" w:rsidR="00B95CCE" w:rsidRPr="00AB5474" w:rsidRDefault="00B95CCE" w:rsidP="00AB5474">
            <w:pPr>
              <w:rPr>
                <w:sz w:val="24"/>
                <w:szCs w:val="24"/>
              </w:rPr>
            </w:pPr>
          </w:p>
          <w:p w14:paraId="64C2C9CF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  <w:p w14:paraId="1FC506CF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7" w:type="dxa"/>
          </w:tcPr>
          <w:p w14:paraId="64A2E94C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58DCE7FE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8" w:type="dxa"/>
          </w:tcPr>
          <w:p w14:paraId="2DBCDDE1" w14:textId="77777777" w:rsidR="00B95CCE" w:rsidRPr="00AB5474" w:rsidRDefault="00B95CCE" w:rsidP="00B95CCE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02B7326" w14:textId="77777777" w:rsidR="00750985" w:rsidRPr="00750985" w:rsidRDefault="00750985" w:rsidP="00750985">
      <w:pPr>
        <w:rPr>
          <w:rFonts w:asciiTheme="majorHAnsi" w:hAnsiTheme="majorHAnsi" w:cstheme="majorHAnsi"/>
          <w:sz w:val="24"/>
          <w:szCs w:val="24"/>
        </w:rPr>
      </w:pPr>
      <w:bookmarkStart w:id="0" w:name="_GoBack"/>
      <w:bookmarkEnd w:id="0"/>
    </w:p>
    <w:sectPr w:rsidR="00750985" w:rsidRPr="00750985" w:rsidSect="00C30A81">
      <w:pgSz w:w="15840" w:h="12240" w:orient="landscape"/>
      <w:pgMar w:top="1440" w:right="1440" w:bottom="1440" w:left="144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27BE83" w14:textId="77777777" w:rsidR="00CC3CA7" w:rsidRDefault="00CC3CA7" w:rsidP="00750985">
      <w:pPr>
        <w:spacing w:after="0" w:line="240" w:lineRule="auto"/>
      </w:pPr>
      <w:r>
        <w:separator/>
      </w:r>
    </w:p>
  </w:endnote>
  <w:endnote w:type="continuationSeparator" w:id="0">
    <w:p w14:paraId="60F112C7" w14:textId="77777777" w:rsidR="00CC3CA7" w:rsidRDefault="00CC3CA7" w:rsidP="00750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ahnschrift SemiBold">
    <w:altName w:val="Calibri"/>
    <w:panose1 w:val="020B0604020202020204"/>
    <w:charset w:val="00"/>
    <w:family w:val="swiss"/>
    <w:pitch w:val="variable"/>
    <w:sig w:usb0="80000047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870129" w14:textId="77777777" w:rsidR="00CC3CA7" w:rsidRDefault="00CC3CA7" w:rsidP="00750985">
      <w:pPr>
        <w:spacing w:after="0" w:line="240" w:lineRule="auto"/>
      </w:pPr>
      <w:r>
        <w:separator/>
      </w:r>
    </w:p>
  </w:footnote>
  <w:footnote w:type="continuationSeparator" w:id="0">
    <w:p w14:paraId="47699088" w14:textId="77777777" w:rsidR="00CC3CA7" w:rsidRDefault="00CC3CA7" w:rsidP="007509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E39F9"/>
    <w:multiLevelType w:val="hybridMultilevel"/>
    <w:tmpl w:val="6F64D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5CCE"/>
    <w:rsid w:val="00034706"/>
    <w:rsid w:val="00283C8D"/>
    <w:rsid w:val="002A7D14"/>
    <w:rsid w:val="002B0A16"/>
    <w:rsid w:val="00480003"/>
    <w:rsid w:val="00750985"/>
    <w:rsid w:val="007A15DA"/>
    <w:rsid w:val="007C0589"/>
    <w:rsid w:val="0083227B"/>
    <w:rsid w:val="00843C36"/>
    <w:rsid w:val="008D63EB"/>
    <w:rsid w:val="008F5485"/>
    <w:rsid w:val="00AB5474"/>
    <w:rsid w:val="00B05500"/>
    <w:rsid w:val="00B95CCE"/>
    <w:rsid w:val="00BD1A6D"/>
    <w:rsid w:val="00BD286D"/>
    <w:rsid w:val="00C30A81"/>
    <w:rsid w:val="00CC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F648B"/>
  <w15:chartTrackingRefBased/>
  <w15:docId w15:val="{44D0724C-6726-4E83-A53F-7E2D4DAF2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5C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B95CC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7509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985"/>
  </w:style>
  <w:style w:type="paragraph" w:styleId="Footer">
    <w:name w:val="footer"/>
    <w:basedOn w:val="Normal"/>
    <w:link w:val="FooterChar"/>
    <w:uiPriority w:val="99"/>
    <w:unhideWhenUsed/>
    <w:rsid w:val="007509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985"/>
  </w:style>
  <w:style w:type="paragraph" w:styleId="ListParagraph">
    <w:name w:val="List Paragraph"/>
    <w:basedOn w:val="Normal"/>
    <w:uiPriority w:val="34"/>
    <w:qFormat/>
    <w:rsid w:val="008F5485"/>
    <w:pPr>
      <w:spacing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Northern Arizona University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Raymond</dc:creator>
  <cp:keywords/>
  <dc:description/>
  <cp:lastModifiedBy>Microsoft Office User</cp:lastModifiedBy>
  <cp:revision>2</cp:revision>
  <dcterms:created xsi:type="dcterms:W3CDTF">2022-04-23T22:17:00Z</dcterms:created>
  <dcterms:modified xsi:type="dcterms:W3CDTF">2022-04-23T22:17:00Z</dcterms:modified>
</cp:coreProperties>
</file>